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B50" w:rsidRPr="005A633C" w:rsidRDefault="00456640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A633C">
        <w:rPr>
          <w:rFonts w:ascii="Times New Roman" w:hAnsi="Times New Roman" w:cs="Times New Roman"/>
          <w:b/>
          <w:sz w:val="28"/>
          <w:szCs w:val="28"/>
        </w:rPr>
        <w:t>PHÂN PHỐI CHƯƠNG TRÌNH MÔN ĐỊA LÍ TRUNG HỌC CƠ SƠ THEO HƯỚNG GIẢM TẢI CỦA BỘ GD-ĐT</w:t>
      </w:r>
    </w:p>
    <w:p w:rsidR="00456640" w:rsidRPr="005A633C" w:rsidRDefault="00456640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MÔN ĐỊA LÍ LỚP 6</w:t>
      </w:r>
      <w:r w:rsidR="005A633C">
        <w:rPr>
          <w:rFonts w:ascii="Times New Roman" w:hAnsi="Times New Roman" w:cs="Times New Roman"/>
          <w:b/>
          <w:sz w:val="28"/>
          <w:szCs w:val="28"/>
        </w:rPr>
        <w:t xml:space="preserve"> – HỌC KỲ II</w:t>
      </w:r>
    </w:p>
    <w:p w:rsidR="004560B1" w:rsidRPr="005A633C" w:rsidRDefault="004560B1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NĂM HỌC: 2019 - 2020</w:t>
      </w:r>
    </w:p>
    <w:tbl>
      <w:tblPr>
        <w:tblW w:w="104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992"/>
        <w:gridCol w:w="2977"/>
        <w:gridCol w:w="3400"/>
        <w:gridCol w:w="2049"/>
      </w:tblGrid>
      <w:tr w:rsidR="004560B1" w:rsidRPr="00E20238" w:rsidTr="00015166"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4560B1" w:rsidP="000151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0238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</w:tc>
      </w:tr>
      <w:tr w:rsidR="004560B1" w:rsidRPr="00E20238" w:rsidTr="003E7D8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11783F" w:rsidRDefault="00807D0C" w:rsidP="000151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11783F" w:rsidRDefault="00807D0C" w:rsidP="000151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11783F" w:rsidRDefault="00807D0C" w:rsidP="000151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11783F" w:rsidRDefault="00807D0C" w:rsidP="000151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11783F" w:rsidRDefault="00807D0C" w:rsidP="000151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>Hướ</w:t>
            </w:r>
            <w:r w:rsidR="0011783F">
              <w:rPr>
                <w:rFonts w:ascii="Times New Roman" w:hAnsi="Times New Roman"/>
                <w:b/>
                <w:sz w:val="28"/>
                <w:szCs w:val="28"/>
              </w:rPr>
              <w:t>ng dẫn</w:t>
            </w:r>
            <w:r w:rsidRPr="0011783F">
              <w:rPr>
                <w:rFonts w:ascii="Times New Roman" w:hAnsi="Times New Roman"/>
                <w:b/>
                <w:sz w:val="28"/>
                <w:szCs w:val="28"/>
              </w:rPr>
              <w:t xml:space="preserve"> thực hiện</w:t>
            </w:r>
          </w:p>
        </w:tc>
      </w:tr>
      <w:tr w:rsidR="004560B1" w:rsidRPr="00E20238" w:rsidTr="003E7D8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4560B1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E20238" w:rsidRDefault="009B3975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A950E5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15. </w:t>
            </w:r>
            <w:r w:rsidR="004560B1" w:rsidRPr="00E20238">
              <w:rPr>
                <w:rFonts w:ascii="Times New Roman" w:hAnsi="Times New Roman"/>
                <w:sz w:val="28"/>
                <w:szCs w:val="28"/>
              </w:rPr>
              <w:t>Các mỏ khoáng sản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4560B1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E20238" w:rsidRDefault="004560B1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60B1" w:rsidRPr="00E20238" w:rsidTr="003E7D87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E20238" w:rsidRDefault="004560B1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E20238" w:rsidRDefault="004560B1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A950E5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16. </w:t>
            </w:r>
            <w:r w:rsidR="004560B1" w:rsidRPr="00E20238">
              <w:rPr>
                <w:rFonts w:ascii="Times New Roman" w:hAnsi="Times New Roman"/>
                <w:sz w:val="28"/>
                <w:szCs w:val="28"/>
              </w:rPr>
              <w:t>Thực hành: Đọc bản đồ (lược đồ) địa hình tỉ lệ lớn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B1" w:rsidRPr="00E20238" w:rsidRDefault="009B3975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B1" w:rsidRPr="00E20238" w:rsidRDefault="009B3975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D91AF2" w:rsidRPr="00E20238" w:rsidTr="003E7D87"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F2" w:rsidRPr="00E20238" w:rsidRDefault="003E7D87" w:rsidP="00D91A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F2" w:rsidRDefault="003E7D87" w:rsidP="003E7D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F2" w:rsidRPr="00E20238" w:rsidRDefault="00A950E5" w:rsidP="00D91A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17. </w:t>
            </w:r>
            <w:r w:rsidR="00D91AF2" w:rsidRPr="00E20238">
              <w:rPr>
                <w:rFonts w:ascii="Times New Roman" w:hAnsi="Times New Roman"/>
                <w:sz w:val="28"/>
                <w:szCs w:val="28"/>
              </w:rPr>
              <w:t>Lớp vỏ khí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Default="00D91AF2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Mục 1. Thành phần không khí</w:t>
            </w:r>
          </w:p>
          <w:p w:rsidR="00D91AF2" w:rsidRDefault="00D91AF2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Mục 3. Các khối khí</w:t>
            </w:r>
          </w:p>
          <w:p w:rsidR="003E7D87" w:rsidRPr="00E20238" w:rsidRDefault="003E7D87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Mục 3. Sự thay đổi của nhiệt độ không khí (bài 18)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B374A9" w:rsidP="003E7D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Tích hợp với nội dung mục 1, mục 3 bài 17 và mục 3 (bài 18) thành chủ đề: lớp vỏ khí</w:t>
            </w:r>
          </w:p>
        </w:tc>
      </w:tr>
      <w:tr w:rsidR="00D91AF2" w:rsidRPr="00E20238" w:rsidTr="003E7D87"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F2" w:rsidRPr="00E20238" w:rsidRDefault="00D91AF2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F2" w:rsidRPr="00E20238" w:rsidRDefault="00D91AF2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Mục 2. Cấu tạo của lớp vỏ khí (khí quyển)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đọc</w:t>
            </w:r>
          </w:p>
        </w:tc>
      </w:tr>
      <w:tr w:rsidR="003E7D87" w:rsidRPr="00E20238" w:rsidTr="003C2BFC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D87" w:rsidRPr="00E20238" w:rsidRDefault="003E7D87" w:rsidP="003E7D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D87" w:rsidRPr="00E20238" w:rsidRDefault="003E7D87" w:rsidP="003E7D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D87" w:rsidRPr="00E20238" w:rsidRDefault="003E7D87" w:rsidP="003E7D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19. Khí áp và gió trên Trái Đất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87" w:rsidRPr="00E20238" w:rsidRDefault="003E7D87" w:rsidP="003E7D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87" w:rsidRPr="00E20238" w:rsidRDefault="003E7D87" w:rsidP="003E7D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Tích hợp với nội dung mục 1, mục 3 bài 17 và mục 3</w:t>
            </w:r>
            <w:r w:rsidR="00B374A9">
              <w:rPr>
                <w:rFonts w:ascii="Times New Roman" w:hAnsi="Times New Roman"/>
                <w:sz w:val="28"/>
                <w:szCs w:val="28"/>
              </w:rPr>
              <w:t xml:space="preserve"> (bài 18) thành chủ đề lớp vỏ khí</w:t>
            </w:r>
          </w:p>
        </w:tc>
      </w:tr>
      <w:tr w:rsidR="00D91AF2" w:rsidRPr="00E20238" w:rsidTr="003E7D87">
        <w:trPr>
          <w:trHeight w:val="350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AF2" w:rsidRPr="00E20238" w:rsidRDefault="003E7D87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AF2" w:rsidRDefault="003E7D87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F2" w:rsidRPr="00E20238" w:rsidRDefault="00B374A9" w:rsidP="00B37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22. Thời tiết và khí hậu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B37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Mục 1. </w:t>
            </w:r>
            <w:r w:rsidR="00B374A9">
              <w:rPr>
                <w:rFonts w:ascii="Times New Roman" w:hAnsi="Times New Roman"/>
                <w:sz w:val="28"/>
                <w:szCs w:val="28"/>
              </w:rPr>
              <w:t>Các chí tuyến và các vòng cực trên Trái Đất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B374A9" w:rsidP="00B37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Không dạy</w:t>
            </w:r>
          </w:p>
        </w:tc>
      </w:tr>
      <w:tr w:rsidR="00D91AF2" w:rsidRPr="00E20238" w:rsidTr="003E7D87">
        <w:trPr>
          <w:trHeight w:val="350"/>
        </w:trPr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D91A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D91A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D91A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A9" w:rsidRDefault="00B374A9" w:rsidP="00B37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Mục 1. Thời tiết và khí hậu (bài 18)</w:t>
            </w:r>
          </w:p>
          <w:p w:rsidR="00D91AF2" w:rsidRPr="00E20238" w:rsidRDefault="00D91AF2" w:rsidP="00B37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Mục 2. </w:t>
            </w:r>
            <w:r w:rsidR="00B374A9">
              <w:rPr>
                <w:rFonts w:ascii="Times New Roman" w:hAnsi="Times New Roman"/>
                <w:sz w:val="28"/>
                <w:szCs w:val="28"/>
              </w:rPr>
              <w:t>Sự phân chia bề mặt Trái Đất ra các đới khí hậu theo vĩ độ.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B374A9" w:rsidP="00D91A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Tích hợp với mục 1 bài 18 thành chủ đề: Thời tiết và khí hậu</w:t>
            </w:r>
          </w:p>
        </w:tc>
      </w:tr>
      <w:tr w:rsidR="00D91AF2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F2" w:rsidRPr="00E20238" w:rsidRDefault="00D91AF2" w:rsidP="00B374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B374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B374A9" w:rsidP="00D91A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F2" w:rsidRPr="00E20238" w:rsidRDefault="00B374A9" w:rsidP="00D91A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20. </w:t>
            </w:r>
            <w:r w:rsidR="00D91AF2" w:rsidRPr="00E20238">
              <w:rPr>
                <w:rFonts w:ascii="Times New Roman" w:hAnsi="Times New Roman"/>
                <w:sz w:val="28"/>
                <w:szCs w:val="28"/>
              </w:rPr>
              <w:t>Hơi nước trong không khí. Mưa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F2" w:rsidRPr="00E20238" w:rsidRDefault="00D91AF2" w:rsidP="00D91A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F2" w:rsidRPr="00E20238" w:rsidRDefault="00D91AF2" w:rsidP="00D91A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6D2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Default="00D36D2E" w:rsidP="00B374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Default="00D36D2E" w:rsidP="00D91A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Default="00D36D2E" w:rsidP="00D91A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21. Thực hành Phân tích biểu đồ nhiệt độ, lượng mưa.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91A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91AF2">
            <w:pPr>
              <w:rPr>
                <w:rFonts w:ascii="Times New Roman" w:hAnsi="Times New Roman"/>
                <w:sz w:val="28"/>
                <w:szCs w:val="28"/>
              </w:rPr>
            </w:pPr>
            <w:r w:rsidRPr="00E20238">
              <w:rPr>
                <w:rFonts w:ascii="Times New Roman" w:hAnsi="Times New Roman"/>
                <w:sz w:val="28"/>
                <w:szCs w:val="28"/>
              </w:rPr>
              <w:t>Câu hỏi 2,3 không  yêu cầu  HS làm</w:t>
            </w:r>
          </w:p>
        </w:tc>
      </w:tr>
      <w:tr w:rsidR="00D36D2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5A633C" w:rsidRDefault="00D36D2E" w:rsidP="00D36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A633C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6D2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2E" w:rsidRPr="00E20238" w:rsidRDefault="00D36D2E" w:rsidP="005A633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20238">
              <w:rPr>
                <w:rFonts w:ascii="Times New Roman" w:hAnsi="Times New Roman"/>
                <w:b/>
                <w:sz w:val="28"/>
                <w:szCs w:val="28"/>
              </w:rPr>
              <w:t>Kiểm tra viết 1 tiết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6D2E" w:rsidRPr="00E20238" w:rsidTr="00D36D2E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23. </w:t>
            </w:r>
            <w:r w:rsidRPr="00E20238">
              <w:rPr>
                <w:rFonts w:ascii="Times New Roman" w:hAnsi="Times New Roman"/>
                <w:sz w:val="28"/>
                <w:szCs w:val="28"/>
              </w:rPr>
              <w:t>Sông và hồ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6D2E" w:rsidRPr="00E20238" w:rsidTr="00D36D2E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24. Biển và đại dương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2E" w:rsidRPr="00E20238" w:rsidRDefault="00D36D2E" w:rsidP="00D36D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8EE" w:rsidRPr="00E20238" w:rsidTr="00D36D2E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5A633C" w:rsidP="00B808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25. </w:t>
            </w:r>
            <w:r w:rsidR="00B808EE" w:rsidRPr="00E20238">
              <w:rPr>
                <w:rFonts w:ascii="Times New Roman" w:hAnsi="Times New Roman"/>
                <w:sz w:val="28"/>
                <w:szCs w:val="28"/>
              </w:rPr>
              <w:t>Thực hành: Sự chuyển động của các dòng biển trong đại dương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B808EE" w:rsidRPr="00E20238" w:rsidTr="00B808EE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5A633C" w:rsidP="00B808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26. </w:t>
            </w:r>
            <w:r w:rsidRPr="00E20238">
              <w:rPr>
                <w:rFonts w:ascii="Times New Roman" w:hAnsi="Times New Roman"/>
                <w:sz w:val="28"/>
                <w:szCs w:val="28"/>
              </w:rPr>
              <w:t>Đất. Các nhân tố hình thành đất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8E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5A633C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5A633C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5A633C" w:rsidP="00B808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27. </w:t>
            </w:r>
            <w:r w:rsidRPr="00E20238">
              <w:rPr>
                <w:rFonts w:ascii="Times New Roman" w:hAnsi="Times New Roman"/>
                <w:sz w:val="28"/>
                <w:szCs w:val="28"/>
              </w:rPr>
              <w:t>Lớp vỏ sinh vật. Các nhân tố ảnh hưởng đến sự phân bố thực, động vật trên Trái Đất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8E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5A633C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5A633C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5A633C" w:rsidRDefault="00B808EE" w:rsidP="00B80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A633C">
              <w:rPr>
                <w:rFonts w:ascii="Times New Roman" w:hAnsi="Times New Roman"/>
                <w:b/>
                <w:sz w:val="28"/>
                <w:szCs w:val="28"/>
              </w:rPr>
              <w:t>Ôn tập học kì II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8EE" w:rsidRPr="00E20238" w:rsidTr="003E7D87">
        <w:trPr>
          <w:trHeight w:val="35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5A633C" w:rsidP="005A63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808EE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5A633C" w:rsidP="00B808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EE" w:rsidRPr="00E20238" w:rsidRDefault="00B808EE" w:rsidP="00B80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20238">
              <w:rPr>
                <w:rFonts w:ascii="Times New Roman" w:hAnsi="Times New Roman"/>
                <w:b/>
                <w:sz w:val="28"/>
                <w:szCs w:val="28"/>
              </w:rPr>
              <w:t>Kiểm tra học kì II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EE" w:rsidRPr="00E20238" w:rsidRDefault="00B808EE" w:rsidP="00B808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0065" w:rsidRDefault="00C70065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0A" w:rsidRDefault="0059550A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33C" w:rsidRPr="005A633C" w:rsidRDefault="005A633C" w:rsidP="005A6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lastRenderedPageBreak/>
        <w:t>PHÂN PHỐI CHƯƠNG TRÌNH MÔN ĐỊA LÍ TRUNG HỌC CƠ SƠ THEO HƯỚNG GIẢM TẢI CỦA BỘ GD-ĐT</w:t>
      </w:r>
    </w:p>
    <w:p w:rsidR="005A633C" w:rsidRPr="005A633C" w:rsidRDefault="005A633C" w:rsidP="005A633C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MÔN ĐỊA LÍ LỚ</w:t>
      </w:r>
      <w:r>
        <w:rPr>
          <w:rFonts w:ascii="Times New Roman" w:hAnsi="Times New Roman" w:cs="Times New Roman"/>
          <w:b/>
          <w:sz w:val="28"/>
          <w:szCs w:val="28"/>
        </w:rPr>
        <w:t>P 7 – HỌC KỲ II</w:t>
      </w:r>
    </w:p>
    <w:p w:rsidR="005A633C" w:rsidRDefault="005A633C" w:rsidP="005A633C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 xml:space="preserve">NĂM HỌC: 2019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5A633C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5A633C" w:rsidRPr="00F63EB7" w:rsidRDefault="005A633C" w:rsidP="005A633C">
      <w:pPr>
        <w:rPr>
          <w:rFonts w:ascii="Times New Roman" w:hAnsi="Times New Roman"/>
          <w:b/>
          <w:sz w:val="28"/>
          <w:szCs w:val="28"/>
        </w:rPr>
      </w:pPr>
      <w:r w:rsidRPr="00F63EB7">
        <w:rPr>
          <w:rFonts w:ascii="Times New Roman" w:hAnsi="Times New Roman"/>
          <w:b/>
          <w:sz w:val="28"/>
          <w:szCs w:val="28"/>
        </w:rPr>
        <w:t>Học kì II: 18 tuần x 2 tiế</w:t>
      </w:r>
      <w:r>
        <w:rPr>
          <w:rFonts w:ascii="Times New Roman" w:hAnsi="Times New Roman"/>
          <w:b/>
          <w:sz w:val="28"/>
          <w:szCs w:val="28"/>
        </w:rPr>
        <w:t>t</w:t>
      </w:r>
      <w:r w:rsidRPr="00F63EB7">
        <w:rPr>
          <w:rFonts w:ascii="Times New Roman" w:hAnsi="Times New Roman"/>
          <w:b/>
          <w:sz w:val="28"/>
          <w:szCs w:val="28"/>
        </w:rPr>
        <w:t>/tuần = 36tiết.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5"/>
        <w:gridCol w:w="827"/>
        <w:gridCol w:w="2993"/>
        <w:gridCol w:w="2410"/>
        <w:gridCol w:w="2976"/>
      </w:tblGrid>
      <w:tr w:rsidR="005A633C" w:rsidRPr="00E262D6" w:rsidTr="00C70065">
        <w:tc>
          <w:tcPr>
            <w:tcW w:w="995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TUẦN</w:t>
            </w: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TIẾT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TÊN BÀI DẠY</w:t>
            </w:r>
          </w:p>
        </w:tc>
        <w:tc>
          <w:tcPr>
            <w:tcW w:w="2410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NỘI DUNG ĐIỀU CHỈNH</w:t>
            </w:r>
          </w:p>
        </w:tc>
        <w:tc>
          <w:tcPr>
            <w:tcW w:w="2976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HƯỚNG DẪN THỰC HIỆN</w:t>
            </w:r>
          </w:p>
        </w:tc>
      </w:tr>
      <w:tr w:rsidR="005A633C" w:rsidRPr="00E262D6" w:rsidTr="00C70065">
        <w:tc>
          <w:tcPr>
            <w:tcW w:w="995" w:type="dxa"/>
            <w:vMerge w:val="restart"/>
            <w:vAlign w:val="center"/>
          </w:tcPr>
          <w:p w:rsidR="005A633C" w:rsidRPr="00E262D6" w:rsidRDefault="005A633C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27" w:type="dxa"/>
            <w:vAlign w:val="center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4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Thực hành: So sánh nền kinh tế của ba khu vực châu Phi.</w:t>
            </w:r>
          </w:p>
        </w:tc>
        <w:tc>
          <w:tcPr>
            <w:tcW w:w="2410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5A633C" w:rsidRPr="00E262D6" w:rsidTr="00C70065">
        <w:tc>
          <w:tcPr>
            <w:tcW w:w="995" w:type="dxa"/>
            <w:vMerge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993" w:type="dxa"/>
          </w:tcPr>
          <w:p w:rsidR="005A633C" w:rsidRPr="00141CEF" w:rsidRDefault="005A633C" w:rsidP="00015166">
            <w:pPr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CHƯƠNG </w:t>
            </w:r>
            <w:smartTag w:uri="urn:schemas-microsoft-com:office:smarttags" w:element="stockticker">
              <w:r w:rsidRPr="00141CEF">
                <w:rPr>
                  <w:rFonts w:ascii="Times New Roman" w:hAnsi="Times New Roman"/>
                  <w:b/>
                  <w:sz w:val="28"/>
                  <w:szCs w:val="28"/>
                  <w:u w:val="single"/>
                </w:rPr>
                <w:t>VII</w:t>
              </w:r>
            </w:smartTag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CHÂU MĨ</w:t>
            </w:r>
          </w:p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35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Khái quát châu Mĩ.</w:t>
            </w:r>
          </w:p>
        </w:tc>
        <w:tc>
          <w:tcPr>
            <w:tcW w:w="2410" w:type="dxa"/>
          </w:tcPr>
          <w:p w:rsidR="005A633C" w:rsidRPr="00141CEF" w:rsidRDefault="005A633C" w:rsidP="00015166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Pr="00141CEF" w:rsidRDefault="005A633C" w:rsidP="00015166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5A633C" w:rsidRPr="00E262D6" w:rsidTr="00C70065">
        <w:tc>
          <w:tcPr>
            <w:tcW w:w="995" w:type="dxa"/>
            <w:vMerge w:val="restart"/>
            <w:vAlign w:val="center"/>
          </w:tcPr>
          <w:p w:rsidR="005A633C" w:rsidRPr="00E262D6" w:rsidRDefault="005A633C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36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>
              <w:rPr>
                <w:rFonts w:ascii="Times New Roman" w:hAnsi="Times New Roman"/>
                <w:sz w:val="28"/>
                <w:szCs w:val="28"/>
              </w:rPr>
              <w:t>iên nhiên Bắc Mĩ (mục 1)</w:t>
            </w:r>
          </w:p>
        </w:tc>
        <w:tc>
          <w:tcPr>
            <w:tcW w:w="2410" w:type="dxa"/>
          </w:tcPr>
          <w:p w:rsidR="005A633C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5A633C" w:rsidRPr="00E262D6" w:rsidTr="00C70065">
        <w:tc>
          <w:tcPr>
            <w:tcW w:w="995" w:type="dxa"/>
            <w:vMerge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6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Thiên nhiên Bắc Mĩ (mục 2)</w:t>
            </w:r>
          </w:p>
        </w:tc>
        <w:tc>
          <w:tcPr>
            <w:tcW w:w="2410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5A633C" w:rsidRPr="00E262D6" w:rsidTr="00C70065">
        <w:tc>
          <w:tcPr>
            <w:tcW w:w="995" w:type="dxa"/>
            <w:vMerge w:val="restart"/>
            <w:vAlign w:val="center"/>
          </w:tcPr>
          <w:p w:rsidR="005A633C" w:rsidRPr="00E262D6" w:rsidRDefault="005A633C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7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Dân cư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 Bắc Mĩ</w:t>
            </w:r>
          </w:p>
        </w:tc>
        <w:tc>
          <w:tcPr>
            <w:tcW w:w="2410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5A633C" w:rsidRPr="00E262D6" w:rsidTr="00C70065">
        <w:tc>
          <w:tcPr>
            <w:tcW w:w="995" w:type="dxa"/>
            <w:vMerge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993" w:type="dxa"/>
          </w:tcPr>
          <w:p w:rsidR="005A633C" w:rsidRPr="00E262D6" w:rsidRDefault="005A633C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8: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Kinh tế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Bắc Mĩ</w:t>
            </w:r>
          </w:p>
        </w:tc>
        <w:tc>
          <w:tcPr>
            <w:tcW w:w="2410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5A633C" w:rsidRPr="00E262D6" w:rsidRDefault="005A633C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015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27" w:type="dxa"/>
          </w:tcPr>
          <w:p w:rsidR="001D0879" w:rsidRPr="00E262D6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993" w:type="dxa"/>
          </w:tcPr>
          <w:p w:rsidR="001D0879" w:rsidRPr="00E262D6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3</w:t>
            </w: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9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Kinh tế Bắc Mĩ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(tiếp theo)</w:t>
            </w:r>
          </w:p>
        </w:tc>
        <w:tc>
          <w:tcPr>
            <w:tcW w:w="2410" w:type="dxa"/>
          </w:tcPr>
          <w:p w:rsidR="001D0879" w:rsidRPr="00E262D6" w:rsidRDefault="001D0879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015166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40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Thực hành: Tìm hiểu vùng công nghiệp truyền thống ở Đông Bắc Hoa Kì và vùng công nghiệ</w:t>
            </w:r>
            <w:r>
              <w:rPr>
                <w:rFonts w:ascii="Times New Roman" w:hAnsi="Times New Roman"/>
                <w:sz w:val="28"/>
                <w:szCs w:val="28"/>
              </w:rPr>
              <w:t>p “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Vành đai Mặt Trời”</w:t>
            </w:r>
          </w:p>
        </w:tc>
        <w:tc>
          <w:tcPr>
            <w:tcW w:w="2410" w:type="dxa"/>
          </w:tcPr>
          <w:p w:rsidR="001D0879" w:rsidRPr="001B51CA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1B51CA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E43DB5" w:rsidRDefault="001D0879" w:rsidP="00015166">
            <w:pPr>
              <w:rPr>
                <w:rFonts w:ascii="Times New Roman" w:hAnsi="Times New Roman"/>
                <w:sz w:val="28"/>
                <w:szCs w:val="28"/>
              </w:rPr>
            </w:pPr>
            <w:r w:rsidRPr="00E43DB5"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1D0879" w:rsidRPr="00E262D6" w:rsidTr="00B56EC2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41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Thiên nhiên Trung và Nam Mĩ</w:t>
            </w:r>
          </w:p>
        </w:tc>
        <w:tc>
          <w:tcPr>
            <w:tcW w:w="2410" w:type="dxa"/>
          </w:tcPr>
          <w:p w:rsidR="001D0879" w:rsidRPr="001B51CA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42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Thiên nhiên Trung và Nam Mĩ (tiếp theo)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43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Dân cư, xã hội Trung và Nam Mĩ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44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Kinh tế Trung và Nam Mĩ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45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Kinh tế Trung và Nam Mĩ (tiếp theo)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46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Thực hành: Sự phân hoá của thảm thực vật ở sườn đông và sườn tây của dãy núi An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đet.</w:t>
            </w:r>
          </w:p>
        </w:tc>
        <w:tc>
          <w:tcPr>
            <w:tcW w:w="2410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43DB5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43DB5"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1D0879" w:rsidRPr="00E262D6" w:rsidTr="009F68F6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993" w:type="dxa"/>
          </w:tcPr>
          <w:p w:rsidR="001D0879" w:rsidRPr="007B620A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20A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2410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9F68F6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993" w:type="dxa"/>
          </w:tcPr>
          <w:p w:rsidR="001D0879" w:rsidRPr="007B620A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B620A">
              <w:rPr>
                <w:rFonts w:ascii="Times New Roman" w:hAnsi="Times New Roman"/>
                <w:b/>
                <w:sz w:val="28"/>
                <w:szCs w:val="28"/>
              </w:rPr>
              <w:t>Kiểm tra viết 1 tiết</w:t>
            </w:r>
          </w:p>
        </w:tc>
        <w:tc>
          <w:tcPr>
            <w:tcW w:w="2410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6B3861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993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CHƯƠNG VIII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CHÂU NAM CỰC</w:t>
            </w:r>
          </w:p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47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Châu Nam Cực  - châu lục lạnh nhất thế giới</w:t>
            </w:r>
          </w:p>
        </w:tc>
        <w:tc>
          <w:tcPr>
            <w:tcW w:w="2410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976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CHƯƠNG VIII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CHÂU NAM CỰC</w:t>
            </w:r>
          </w:p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47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Châu Nam Cực  - châu lục lạnh nhất thế giới</w:t>
            </w:r>
          </w:p>
        </w:tc>
      </w:tr>
      <w:tr w:rsidR="001D0879" w:rsidRPr="00E262D6" w:rsidTr="006B3861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993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CHƯƠNG IX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CHÂU ĐẠI DƯƠNG</w:t>
            </w:r>
          </w:p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48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 Thiên nhiên châu Đại Dương</w:t>
            </w:r>
          </w:p>
        </w:tc>
        <w:tc>
          <w:tcPr>
            <w:tcW w:w="2410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976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CHƯƠNG IX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CHÂU ĐẠI DƯƠNG</w:t>
            </w:r>
          </w:p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48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 Thiên nhiên châu Đại Dương</w:t>
            </w:r>
          </w:p>
        </w:tc>
      </w:tr>
      <w:tr w:rsidR="001D0879" w:rsidRPr="00E262D6" w:rsidTr="00643BFA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49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Dân cư và kinh tế châu Đại Dương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50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Thực hành: Viết báo cáo về đặc điểm tự nhiên củ</w:t>
            </w:r>
            <w:r>
              <w:rPr>
                <w:rFonts w:ascii="Times New Roman" w:hAnsi="Times New Roman"/>
                <w:sz w:val="28"/>
                <w:szCs w:val="28"/>
              </w:rPr>
              <w:t>a Ôxtrâyli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a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43DB5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43DB5"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993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CHƯƠNG X: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 xml:space="preserve"> CHÂU ÂU</w:t>
            </w:r>
          </w:p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Thiên nhiên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lastRenderedPageBreak/>
              <w:t>châu Âu</w:t>
            </w:r>
          </w:p>
        </w:tc>
        <w:tc>
          <w:tcPr>
            <w:tcW w:w="2410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E43DB5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52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Thiên nhiên châu Âu (tiếp theo)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53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Thực hành: Đọc,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phân tích lược đồ,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biểu đồ nhiệt độ và lượng mưa châu Âu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54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Dân cư, xã hội châu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951ECB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55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Kinh tế châu Âu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(tiết 1: nông nghiệp)</w:t>
            </w:r>
          </w:p>
        </w:tc>
        <w:tc>
          <w:tcPr>
            <w:tcW w:w="2410" w:type="dxa"/>
          </w:tcPr>
          <w:p w:rsidR="001D0879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55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Kinh tế châu Âu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(tiết 2: công nghiệp, dịch vụ)</w:t>
            </w:r>
          </w:p>
        </w:tc>
        <w:tc>
          <w:tcPr>
            <w:tcW w:w="2410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141CEF" w:rsidRDefault="001D0879" w:rsidP="001D0879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56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Khu vực Bắc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</w:t>
            </w: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57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Khu vực Tây và Trung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</w:t>
            </w: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58</w:t>
            </w: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: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 Khu vực Nam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</w:t>
            </w: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59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Khu vực Đông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</w:t>
            </w: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60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Liên minh châu Âu</w:t>
            </w:r>
          </w:p>
        </w:tc>
        <w:tc>
          <w:tcPr>
            <w:tcW w:w="2410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976" w:type="dxa"/>
          </w:tcPr>
          <w:p w:rsidR="001D0879" w:rsidRPr="0039466F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39466F">
              <w:rPr>
                <w:rFonts w:ascii="Times New Roman" w:hAnsi="Times New Roman"/>
                <w:sz w:val="28"/>
                <w:szCs w:val="28"/>
              </w:rPr>
              <w:t>Khuyến khích học sinh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đọc</w:t>
            </w: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993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Bài 61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: Thực hành: Đọc lược đồ,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 xml:space="preserve">vẽ biểu đồ cơ cấu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kinh tế </w:t>
            </w:r>
            <w:r w:rsidRPr="00E262D6">
              <w:rPr>
                <w:rFonts w:ascii="Times New Roman" w:hAnsi="Times New Roman"/>
                <w:sz w:val="28"/>
                <w:szCs w:val="28"/>
              </w:rPr>
              <w:t>châu Âu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 w:val="restart"/>
            <w:vAlign w:val="center"/>
          </w:tcPr>
          <w:p w:rsidR="001D0879" w:rsidRPr="00E262D6" w:rsidRDefault="001D0879" w:rsidP="001D08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7" w:type="dxa"/>
            <w:vAlign w:val="center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3" w:type="dxa"/>
          </w:tcPr>
          <w:p w:rsidR="001D0879" w:rsidRPr="00205AB1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5AB1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2410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1D0879" w:rsidRPr="00E262D6" w:rsidRDefault="001D0879" w:rsidP="001D0879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1D0879" w:rsidRPr="00E262D6" w:rsidTr="00C70065">
        <w:tc>
          <w:tcPr>
            <w:tcW w:w="995" w:type="dxa"/>
            <w:vMerge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1D0879" w:rsidRPr="00E262D6" w:rsidRDefault="001D0879" w:rsidP="001D0879">
            <w:pPr>
              <w:rPr>
                <w:rFonts w:ascii="Times New Roman" w:hAnsi="Times New Roman"/>
                <w:sz w:val="28"/>
                <w:szCs w:val="28"/>
              </w:rPr>
            </w:pPr>
            <w:r w:rsidRPr="00E262D6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993" w:type="dxa"/>
          </w:tcPr>
          <w:p w:rsidR="001D0879" w:rsidRPr="00205AB1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5AB1">
              <w:rPr>
                <w:rFonts w:ascii="Times New Roman" w:hAnsi="Times New Roman"/>
                <w:b/>
                <w:sz w:val="28"/>
                <w:szCs w:val="28"/>
              </w:rPr>
              <w:t>Kiểm tra học kì II.</w:t>
            </w:r>
          </w:p>
        </w:tc>
        <w:tc>
          <w:tcPr>
            <w:tcW w:w="2410" w:type="dxa"/>
          </w:tcPr>
          <w:p w:rsidR="001D0879" w:rsidRPr="00205AB1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D0879" w:rsidRPr="00205AB1" w:rsidRDefault="001D0879" w:rsidP="001D087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D0879" w:rsidRDefault="001D0879" w:rsidP="00C700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065" w:rsidRPr="005A633C" w:rsidRDefault="00C70065" w:rsidP="00C70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PHÂN PHỐI CHƯƠNG TRÌNH MÔN ĐỊA LÍ TRUNG HỌC CƠ SƠ THEO HƯỚNG GIẢM TẢI CỦA BỘ GD-ĐT</w:t>
      </w:r>
    </w:p>
    <w:p w:rsidR="00C70065" w:rsidRPr="005A633C" w:rsidRDefault="00C70065" w:rsidP="00C70065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lastRenderedPageBreak/>
        <w:t>MÔN ĐỊA LÍ LỚ</w:t>
      </w:r>
      <w:r>
        <w:rPr>
          <w:rFonts w:ascii="Times New Roman" w:hAnsi="Times New Roman" w:cs="Times New Roman"/>
          <w:b/>
          <w:sz w:val="28"/>
          <w:szCs w:val="28"/>
        </w:rPr>
        <w:t>P 8 – HỌC KỲ II</w:t>
      </w:r>
    </w:p>
    <w:p w:rsidR="00C70065" w:rsidRDefault="00C70065" w:rsidP="00C70065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 xml:space="preserve">NĂM HỌC: 2019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5A633C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7"/>
        <w:gridCol w:w="802"/>
        <w:gridCol w:w="3836"/>
        <w:gridCol w:w="1943"/>
        <w:gridCol w:w="2693"/>
      </w:tblGrid>
      <w:tr w:rsidR="00C70065" w:rsidRPr="005253DD" w:rsidTr="00C70065">
        <w:tc>
          <w:tcPr>
            <w:tcW w:w="927" w:type="dxa"/>
            <w:vAlign w:val="center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Tuần</w:t>
            </w: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Tiết</w:t>
            </w:r>
          </w:p>
        </w:tc>
        <w:tc>
          <w:tcPr>
            <w:tcW w:w="3836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Tên bài dạy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Nội dung điều chỉnh</w:t>
            </w: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Hướng dẫn thực hiện</w:t>
            </w:r>
          </w:p>
        </w:tc>
      </w:tr>
      <w:tr w:rsidR="00C70065" w:rsidRPr="005253DD" w:rsidTr="00C70065">
        <w:tc>
          <w:tcPr>
            <w:tcW w:w="927" w:type="dxa"/>
            <w:vMerge w:val="restart"/>
            <w:vAlign w:val="center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Bài 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>14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: 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ông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am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Á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Đ</w:t>
            </w:r>
            <w:r>
              <w:rPr>
                <w:rFonts w:ascii="Times New Roman" w:hAnsi="Times New Roman"/>
                <w:sz w:val="28"/>
                <w:szCs w:val="28"/>
              </w:rPr>
              <w:t>ất liền và hải đảo.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C70065" w:rsidRPr="005253DD" w:rsidTr="00C70065">
        <w:tc>
          <w:tcPr>
            <w:tcW w:w="927" w:type="dxa"/>
            <w:vMerge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41CEF">
              <w:rPr>
                <w:rFonts w:ascii="Times New Roman" w:hAnsi="Times New Roman"/>
                <w:sz w:val="28"/>
                <w:szCs w:val="28"/>
                <w:u w:val="single"/>
              </w:rPr>
              <w:t>Bài 15: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Đặc điểm dân cư, xã hội Đông Nam Á.</w:t>
            </w:r>
          </w:p>
        </w:tc>
        <w:tc>
          <w:tcPr>
            <w:tcW w:w="194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C70065" w:rsidRPr="005253DD" w:rsidTr="00C70065">
        <w:tc>
          <w:tcPr>
            <w:tcW w:w="927" w:type="dxa"/>
            <w:vMerge w:val="restart"/>
            <w:vAlign w:val="center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16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: Đ</w:t>
            </w:r>
            <w:r>
              <w:rPr>
                <w:rFonts w:ascii="Times New Roman" w:hAnsi="Times New Roman"/>
                <w:sz w:val="28"/>
                <w:szCs w:val="28"/>
              </w:rPr>
              <w:t>ặc điểm kinh tế các nước Đông Nam Á.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C70065" w:rsidRPr="005253DD" w:rsidTr="00C70065">
        <w:trPr>
          <w:trHeight w:val="386"/>
        </w:trPr>
        <w:tc>
          <w:tcPr>
            <w:tcW w:w="927" w:type="dxa"/>
            <w:vMerge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17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: 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iệp hội các nước Đông Nam Á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(ASEAN)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C70065" w:rsidRPr="005253DD" w:rsidTr="00C70065">
        <w:tc>
          <w:tcPr>
            <w:tcW w:w="927" w:type="dxa"/>
            <w:vMerge w:val="restart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fr-FR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  <w:lang w:val="fr-FR"/>
              </w:rPr>
              <w:t xml:space="preserve"> 18</w:t>
            </w:r>
            <w:r w:rsidRPr="005253DD">
              <w:rPr>
                <w:rFonts w:ascii="Times New Roman" w:hAnsi="Times New Roman"/>
                <w:sz w:val="28"/>
                <w:szCs w:val="28"/>
                <w:lang w:val="fr-FR"/>
              </w:rPr>
              <w:t>: T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hực hành: Tìm hiểu Lào và Campuchia.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  <w:lang w:val="fr-FR"/>
              </w:rPr>
            </w:pP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  <w:lang w:val="fr-FR"/>
              </w:rPr>
            </w:pPr>
          </w:p>
        </w:tc>
      </w:tr>
      <w:tr w:rsidR="00C70065" w:rsidRPr="005253DD" w:rsidTr="00C70065">
        <w:tc>
          <w:tcPr>
            <w:tcW w:w="927" w:type="dxa"/>
            <w:vMerge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836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PHẦN II</w:t>
            </w:r>
            <w:r w:rsidRPr="00141CEF">
              <w:rPr>
                <w:rFonts w:ascii="Times New Roman" w:hAnsi="Times New Roman"/>
                <w:b/>
                <w:sz w:val="28"/>
                <w:szCs w:val="28"/>
              </w:rPr>
              <w:t>: ĐỊA LÍ VIỆT NAM</w:t>
            </w: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22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</w:rPr>
              <w:t>: V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iệt Nam – Đất nước, con người.</w:t>
            </w:r>
          </w:p>
        </w:tc>
        <w:tc>
          <w:tcPr>
            <w:tcW w:w="194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C70065" w:rsidRPr="005253DD" w:rsidTr="00C70065">
        <w:tc>
          <w:tcPr>
            <w:tcW w:w="927" w:type="dxa"/>
            <w:vMerge w:val="restart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836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1CE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ĐỊA LÍ TỰ NHIÊN</w:t>
            </w:r>
          </w:p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23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</w:rPr>
              <w:t>: V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ị trí, giới hạn, hình dạng lãnh thổ Việt Nam (mục 1).</w:t>
            </w:r>
          </w:p>
        </w:tc>
        <w:tc>
          <w:tcPr>
            <w:tcW w:w="194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C70065" w:rsidRPr="00141CEF" w:rsidRDefault="00C70065" w:rsidP="00455052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70065" w:rsidRPr="005253DD" w:rsidTr="00C70065">
        <w:tc>
          <w:tcPr>
            <w:tcW w:w="927" w:type="dxa"/>
            <w:vMerge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836" w:type="dxa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3: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ị trí, giới hạn, hình dạng lãnh thổ Việt Nam (mục 2).</w:t>
            </w:r>
          </w:p>
        </w:tc>
        <w:tc>
          <w:tcPr>
            <w:tcW w:w="194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C70065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D0879" w:rsidRPr="005253DD" w:rsidTr="00C70065">
        <w:trPr>
          <w:trHeight w:val="368"/>
        </w:trPr>
        <w:tc>
          <w:tcPr>
            <w:tcW w:w="927" w:type="dxa"/>
            <w:vMerge w:val="restart"/>
            <w:vAlign w:val="center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02" w:type="dxa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836" w:type="dxa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4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Vùng biển Việt Nam.</w:t>
            </w:r>
          </w:p>
        </w:tc>
        <w:tc>
          <w:tcPr>
            <w:tcW w:w="1943" w:type="dxa"/>
          </w:tcPr>
          <w:p w:rsidR="001D0879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1D0879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1D0879" w:rsidRPr="005253DD" w:rsidTr="00C70065">
        <w:tc>
          <w:tcPr>
            <w:tcW w:w="927" w:type="dxa"/>
            <w:vMerge/>
            <w:vAlign w:val="center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fr-FR"/>
              </w:rPr>
              <w:t>Bài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fr-FR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fr-FR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: Lịch sử phát triển của tự nhiên Viêt Nam. </w:t>
            </w:r>
          </w:p>
        </w:tc>
        <w:tc>
          <w:tcPr>
            <w:tcW w:w="1943" w:type="dxa"/>
          </w:tcPr>
          <w:p w:rsidR="001D0879" w:rsidRPr="000156A7" w:rsidRDefault="001D0879" w:rsidP="00455052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Cả bài</w:t>
            </w:r>
          </w:p>
        </w:tc>
        <w:tc>
          <w:tcPr>
            <w:tcW w:w="2693" w:type="dxa"/>
          </w:tcPr>
          <w:p w:rsidR="001D0879" w:rsidRPr="000156A7" w:rsidRDefault="001D0879" w:rsidP="00455052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 đọc</w:t>
            </w:r>
          </w:p>
        </w:tc>
      </w:tr>
      <w:tr w:rsidR="001D0879" w:rsidRPr="0073574B" w:rsidTr="00C70065">
        <w:tc>
          <w:tcPr>
            <w:tcW w:w="927" w:type="dxa"/>
            <w:vMerge/>
            <w:vAlign w:val="center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1D0879" w:rsidRPr="005253DD" w:rsidRDefault="001D0879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836" w:type="dxa"/>
          </w:tcPr>
          <w:p w:rsidR="001D0879" w:rsidRPr="0073574B" w:rsidRDefault="001D0879" w:rsidP="00455052">
            <w:pPr>
              <w:pStyle w:val="NoSpacing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Bài</w:t>
            </w:r>
            <w:r w:rsidRPr="002F2255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Đặc điểm tài nguyên khoáng sản Việt Nam. </w:t>
            </w:r>
          </w:p>
        </w:tc>
        <w:tc>
          <w:tcPr>
            <w:tcW w:w="1943" w:type="dxa"/>
          </w:tcPr>
          <w:p w:rsidR="001D0879" w:rsidRDefault="001D0879" w:rsidP="00455052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1D0879" w:rsidRDefault="001D0879" w:rsidP="00455052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1D0879" w:rsidRPr="0073574B" w:rsidTr="00C70065">
        <w:tc>
          <w:tcPr>
            <w:tcW w:w="927" w:type="dxa"/>
            <w:vMerge/>
          </w:tcPr>
          <w:p w:rsidR="001D0879" w:rsidRPr="005253DD" w:rsidRDefault="001D0879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1D0879" w:rsidRPr="005253DD" w:rsidRDefault="001D0879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1D0879" w:rsidRPr="0073574B" w:rsidRDefault="001D0879" w:rsidP="000156A7">
            <w:pPr>
              <w:pStyle w:val="NoSpacing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Bài</w:t>
            </w:r>
            <w:r w:rsidRPr="002F2255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 Thực hành: Đọc bản đồ Việt Nam (phần hành chính và khoáng sản).</w:t>
            </w:r>
          </w:p>
        </w:tc>
        <w:tc>
          <w:tcPr>
            <w:tcW w:w="1943" w:type="dxa"/>
          </w:tcPr>
          <w:p w:rsidR="001D0879" w:rsidRPr="000156A7" w:rsidRDefault="001D0879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Cả bài</w:t>
            </w:r>
          </w:p>
        </w:tc>
        <w:tc>
          <w:tcPr>
            <w:tcW w:w="2693" w:type="dxa"/>
          </w:tcPr>
          <w:p w:rsidR="001D0879" w:rsidRPr="000156A7" w:rsidRDefault="001D0879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làm</w:t>
            </w:r>
          </w:p>
        </w:tc>
      </w:tr>
      <w:tr w:rsidR="00C70065" w:rsidRPr="00981180" w:rsidTr="00C70065">
        <w:tc>
          <w:tcPr>
            <w:tcW w:w="927" w:type="dxa"/>
            <w:vMerge w:val="restart"/>
            <w:vAlign w:val="center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C70065" w:rsidRPr="005253DD" w:rsidRDefault="000156A7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2" w:type="dxa"/>
          </w:tcPr>
          <w:p w:rsidR="00C70065" w:rsidRPr="005253DD" w:rsidRDefault="000156A7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836" w:type="dxa"/>
          </w:tcPr>
          <w:p w:rsidR="00C70065" w:rsidRPr="00981180" w:rsidRDefault="00C70065" w:rsidP="00455052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81180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1943" w:type="dxa"/>
          </w:tcPr>
          <w:p w:rsidR="00C70065" w:rsidRPr="00981180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70065" w:rsidRPr="00981180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0065" w:rsidRPr="00981180" w:rsidTr="00C70065">
        <w:trPr>
          <w:trHeight w:val="355"/>
        </w:trPr>
        <w:tc>
          <w:tcPr>
            <w:tcW w:w="927" w:type="dxa"/>
            <w:vMerge/>
            <w:vAlign w:val="center"/>
          </w:tcPr>
          <w:p w:rsidR="00C70065" w:rsidRPr="005253DD" w:rsidRDefault="00C70065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C70065" w:rsidRPr="005253DD" w:rsidRDefault="000156A7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836" w:type="dxa"/>
          </w:tcPr>
          <w:p w:rsidR="00C70065" w:rsidRPr="00981180" w:rsidRDefault="000156A7" w:rsidP="00455052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8118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viết </w:t>
            </w:r>
            <w:r w:rsidRPr="00981180">
              <w:rPr>
                <w:rFonts w:ascii="Times New Roman" w:hAnsi="Times New Roman"/>
                <w:b/>
                <w:sz w:val="28"/>
                <w:szCs w:val="28"/>
              </w:rPr>
              <w:t>1 tiết</w:t>
            </w:r>
          </w:p>
        </w:tc>
        <w:tc>
          <w:tcPr>
            <w:tcW w:w="1943" w:type="dxa"/>
          </w:tcPr>
          <w:p w:rsidR="00C70065" w:rsidRPr="00981180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70065" w:rsidRPr="00981180" w:rsidRDefault="00C70065" w:rsidP="00455052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56A7" w:rsidRPr="00981180" w:rsidTr="00C70065">
        <w:tc>
          <w:tcPr>
            <w:tcW w:w="927" w:type="dxa"/>
            <w:vMerge w:val="restart"/>
            <w:vAlign w:val="center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2" w:type="dxa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836" w:type="dxa"/>
          </w:tcPr>
          <w:p w:rsidR="000156A7" w:rsidRPr="0073574B" w:rsidRDefault="000156A7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28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</w:rPr>
              <w:t>: Đ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ặc điểm địa hình Việt Nam. </w:t>
            </w:r>
          </w:p>
        </w:tc>
        <w:tc>
          <w:tcPr>
            <w:tcW w:w="1943" w:type="dxa"/>
          </w:tcPr>
          <w:p w:rsidR="000156A7" w:rsidRPr="00981180" w:rsidRDefault="000156A7" w:rsidP="000156A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156A7" w:rsidRPr="00981180" w:rsidRDefault="000156A7" w:rsidP="000156A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56A7" w:rsidRPr="0073574B" w:rsidTr="00C70065">
        <w:trPr>
          <w:trHeight w:val="350"/>
        </w:trPr>
        <w:tc>
          <w:tcPr>
            <w:tcW w:w="927" w:type="dxa"/>
            <w:vMerge/>
            <w:vAlign w:val="center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836" w:type="dxa"/>
          </w:tcPr>
          <w:p w:rsidR="000156A7" w:rsidRPr="0073574B" w:rsidRDefault="000156A7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29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5253DD">
              <w:rPr>
                <w:rFonts w:ascii="Times New Roman" w:hAnsi="Times New Roman"/>
                <w:color w:val="000000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ặc điểm các khu vực địa hình. </w:t>
            </w:r>
          </w:p>
        </w:tc>
        <w:tc>
          <w:tcPr>
            <w:tcW w:w="194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0156A7" w:rsidRPr="0073574B" w:rsidTr="00C70065">
        <w:tc>
          <w:tcPr>
            <w:tcW w:w="927" w:type="dxa"/>
            <w:vMerge w:val="restart"/>
            <w:vAlign w:val="center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02" w:type="dxa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0156A7" w:rsidRPr="0073574B" w:rsidRDefault="000156A7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30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: 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hực hành: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ọc bản đồ địa hình Việt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>am.</w:t>
            </w:r>
          </w:p>
        </w:tc>
        <w:tc>
          <w:tcPr>
            <w:tcW w:w="1943" w:type="dxa"/>
          </w:tcPr>
          <w:p w:rsidR="000156A7" w:rsidRPr="000156A7" w:rsidRDefault="000156A7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Cả bài</w:t>
            </w:r>
          </w:p>
        </w:tc>
        <w:tc>
          <w:tcPr>
            <w:tcW w:w="2693" w:type="dxa"/>
          </w:tcPr>
          <w:p w:rsidR="000156A7" w:rsidRPr="000156A7" w:rsidRDefault="000156A7" w:rsidP="000156A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làm</w:t>
            </w:r>
          </w:p>
        </w:tc>
      </w:tr>
      <w:tr w:rsidR="000156A7" w:rsidRPr="0073574B" w:rsidTr="00C70065">
        <w:tc>
          <w:tcPr>
            <w:tcW w:w="927" w:type="dxa"/>
            <w:vMerge/>
            <w:vAlign w:val="center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836" w:type="dxa"/>
          </w:tcPr>
          <w:p w:rsidR="000156A7" w:rsidRPr="0073574B" w:rsidRDefault="000156A7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  <w:t xml:space="preserve"> 31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>: Đ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ặc điểm khí hậu Việt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 xml:space="preserve">Nam. </w:t>
            </w:r>
          </w:p>
        </w:tc>
        <w:tc>
          <w:tcPr>
            <w:tcW w:w="194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0156A7" w:rsidRPr="0073574B" w:rsidTr="00C70065">
        <w:tc>
          <w:tcPr>
            <w:tcW w:w="927" w:type="dxa"/>
            <w:vMerge/>
            <w:vAlign w:val="center"/>
          </w:tcPr>
          <w:p w:rsidR="000156A7" w:rsidRPr="005253DD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836" w:type="dxa"/>
          </w:tcPr>
          <w:p w:rsidR="000156A7" w:rsidRPr="0073574B" w:rsidRDefault="000156A7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ác mùa khí hậu và thời tiết ở nước ta. </w:t>
            </w:r>
          </w:p>
        </w:tc>
        <w:tc>
          <w:tcPr>
            <w:tcW w:w="194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0156A7" w:rsidRDefault="000156A7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D50DF" w:rsidRPr="0073574B" w:rsidTr="00C70065">
        <w:tc>
          <w:tcPr>
            <w:tcW w:w="927" w:type="dxa"/>
            <w:vMerge w:val="restart"/>
            <w:vAlign w:val="center"/>
          </w:tcPr>
          <w:p w:rsidR="005D50DF" w:rsidRPr="005253DD" w:rsidRDefault="005D50DF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02" w:type="dxa"/>
          </w:tcPr>
          <w:p w:rsidR="005D50DF" w:rsidRPr="005253DD" w:rsidRDefault="005D50DF" w:rsidP="000156A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836" w:type="dxa"/>
          </w:tcPr>
          <w:p w:rsidR="005D50DF" w:rsidRPr="0073574B" w:rsidRDefault="005D50DF" w:rsidP="000156A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ặc điểm sông ngòi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>iệt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</w:rPr>
              <w:t>am.</w:t>
            </w:r>
          </w:p>
        </w:tc>
        <w:tc>
          <w:tcPr>
            <w:tcW w:w="1943" w:type="dxa"/>
          </w:tcPr>
          <w:p w:rsidR="005D50DF" w:rsidRDefault="005D50DF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</w:pPr>
          </w:p>
        </w:tc>
        <w:tc>
          <w:tcPr>
            <w:tcW w:w="2693" w:type="dxa"/>
          </w:tcPr>
          <w:p w:rsidR="005D50DF" w:rsidRDefault="005D50DF" w:rsidP="000156A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</w:pPr>
          </w:p>
        </w:tc>
      </w:tr>
      <w:tr w:rsidR="005D50DF" w:rsidRPr="0073574B" w:rsidTr="00C70065">
        <w:tc>
          <w:tcPr>
            <w:tcW w:w="927" w:type="dxa"/>
            <w:vMerge/>
            <w:vAlign w:val="center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5D50DF" w:rsidRPr="0073574B" w:rsidRDefault="005D50DF" w:rsidP="005D50D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34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>
              <w:rPr>
                <w:rFonts w:ascii="Times New Roman" w:hAnsi="Times New Roman"/>
                <w:sz w:val="28"/>
                <w:szCs w:val="28"/>
              </w:rPr>
              <w:t>ác hệ thống sông lớn ở nước ta.</w:t>
            </w:r>
          </w:p>
        </w:tc>
        <w:tc>
          <w:tcPr>
            <w:tcW w:w="1943" w:type="dxa"/>
          </w:tcPr>
          <w:p w:rsidR="005D50DF" w:rsidRPr="000156A7" w:rsidRDefault="005D50DF" w:rsidP="005D50DF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Cả bài</w:t>
            </w:r>
          </w:p>
        </w:tc>
        <w:tc>
          <w:tcPr>
            <w:tcW w:w="2693" w:type="dxa"/>
          </w:tcPr>
          <w:p w:rsidR="005D50DF" w:rsidRPr="000156A7" w:rsidRDefault="005D50DF" w:rsidP="005D50DF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đọc</w:t>
            </w:r>
          </w:p>
        </w:tc>
      </w:tr>
      <w:tr w:rsidR="005D50DF" w:rsidRPr="0073574B" w:rsidTr="00C70065">
        <w:tc>
          <w:tcPr>
            <w:tcW w:w="927" w:type="dxa"/>
            <w:vMerge/>
            <w:vAlign w:val="center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836" w:type="dxa"/>
          </w:tcPr>
          <w:p w:rsidR="005D50DF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35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hực hành về khí hậu, thủy văn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iệt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>am.</w:t>
            </w:r>
          </w:p>
        </w:tc>
        <w:tc>
          <w:tcPr>
            <w:tcW w:w="1943" w:type="dxa"/>
          </w:tcPr>
          <w:p w:rsidR="005D50DF" w:rsidRPr="000156A7" w:rsidRDefault="005D50DF" w:rsidP="005D50DF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2693" w:type="dxa"/>
          </w:tcPr>
          <w:p w:rsidR="005D50DF" w:rsidRPr="000156A7" w:rsidRDefault="005D50DF" w:rsidP="005D50DF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6A7E07" w:rsidRPr="0073574B" w:rsidTr="003979AB">
        <w:tc>
          <w:tcPr>
            <w:tcW w:w="1729" w:type="dxa"/>
            <w:gridSpan w:val="2"/>
            <w:vMerge w:val="restart"/>
            <w:vAlign w:val="center"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 w:val="restart"/>
            <w:vAlign w:val="center"/>
          </w:tcPr>
          <w:p w:rsidR="006A7E07" w:rsidRPr="0073574B" w:rsidRDefault="006A7E07" w:rsidP="005D50D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Bài 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>36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ặc điểm đất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>iệt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</w:rPr>
              <w:t>am.</w:t>
            </w:r>
          </w:p>
        </w:tc>
        <w:tc>
          <w:tcPr>
            <w:tcW w:w="1943" w:type="dxa"/>
          </w:tcPr>
          <w:p w:rsidR="006A7E07" w:rsidRPr="005D50DF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D50DF">
              <w:rPr>
                <w:rFonts w:ascii="Times New Roman" w:hAnsi="Times New Roman"/>
                <w:sz w:val="28"/>
                <w:szCs w:val="28"/>
              </w:rPr>
              <w:t>Mục 1. Đặc điểm chung của đất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Việt Nam</w:t>
            </w:r>
          </w:p>
        </w:tc>
        <w:tc>
          <w:tcPr>
            <w:tcW w:w="2693" w:type="dxa"/>
          </w:tcPr>
          <w:p w:rsidR="006A7E07" w:rsidRPr="005D50DF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D50DF">
              <w:rPr>
                <w:rFonts w:ascii="Times New Roman" w:hAnsi="Times New Roman"/>
                <w:sz w:val="28"/>
                <w:szCs w:val="28"/>
              </w:rPr>
              <w:t>Tích hợp vào bài 38</w:t>
            </w:r>
          </w:p>
        </w:tc>
      </w:tr>
      <w:tr w:rsidR="006A7E07" w:rsidRPr="0073574B" w:rsidTr="003979AB">
        <w:tc>
          <w:tcPr>
            <w:tcW w:w="1729" w:type="dxa"/>
            <w:gridSpan w:val="2"/>
            <w:vMerge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6A7E07" w:rsidRPr="0073574B" w:rsidRDefault="006A7E07" w:rsidP="005D50D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43" w:type="dxa"/>
          </w:tcPr>
          <w:p w:rsidR="006A7E07" w:rsidRPr="005D50DF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D50DF">
              <w:rPr>
                <w:rFonts w:ascii="Times New Roman" w:hAnsi="Times New Roman"/>
                <w:sz w:val="28"/>
                <w:szCs w:val="28"/>
              </w:rPr>
              <w:t>Mục 2. Vấn đề sử dụng và cải tạo đất ở Việt Nam</w:t>
            </w:r>
          </w:p>
        </w:tc>
        <w:tc>
          <w:tcPr>
            <w:tcW w:w="2693" w:type="dxa"/>
          </w:tcPr>
          <w:p w:rsid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đọc</w:t>
            </w:r>
          </w:p>
        </w:tc>
      </w:tr>
      <w:tr w:rsidR="005D50DF" w:rsidRPr="0073574B" w:rsidTr="00C70065">
        <w:tc>
          <w:tcPr>
            <w:tcW w:w="927" w:type="dxa"/>
            <w:vMerge w:val="restart"/>
            <w:vAlign w:val="center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5D50DF" w:rsidRPr="005253DD" w:rsidRDefault="005D50DF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5D50DF" w:rsidRPr="0073574B" w:rsidRDefault="006A7E07" w:rsidP="005D50D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  <w:t xml:space="preserve">Bài 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  <w:t>37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pt-BR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ặc điểm sinh vật 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iệt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am.</w:t>
            </w:r>
          </w:p>
        </w:tc>
        <w:tc>
          <w:tcPr>
            <w:tcW w:w="1943" w:type="dxa"/>
          </w:tcPr>
          <w:p w:rsidR="005D50DF" w:rsidRP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693" w:type="dxa"/>
          </w:tcPr>
          <w:p w:rsidR="005D50DF" w:rsidRP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Tích hợp vào Bài 38</w:t>
            </w:r>
          </w:p>
        </w:tc>
      </w:tr>
      <w:tr w:rsidR="006A7E07" w:rsidRPr="0073574B" w:rsidTr="006A7E07">
        <w:tc>
          <w:tcPr>
            <w:tcW w:w="927" w:type="dxa"/>
            <w:vMerge/>
            <w:vAlign w:val="center"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 w:val="restart"/>
            <w:vAlign w:val="center"/>
          </w:tcPr>
          <w:p w:rsidR="006A7E07" w:rsidRPr="0073574B" w:rsidRDefault="006A7E07" w:rsidP="006A7E0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38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ảo vệ tài nguyên sinh vật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iệt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>am.</w:t>
            </w:r>
          </w:p>
        </w:tc>
        <w:tc>
          <w:tcPr>
            <w:tcW w:w="1943" w:type="dxa"/>
          </w:tcPr>
          <w:p w:rsidR="006A7E07" w:rsidRP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Mục 1. Giá trị của tài nguyên sinh vật</w:t>
            </w:r>
          </w:p>
        </w:tc>
        <w:tc>
          <w:tcPr>
            <w:tcW w:w="2693" w:type="dxa"/>
          </w:tcPr>
          <w:p w:rsid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đọc</w:t>
            </w:r>
          </w:p>
        </w:tc>
      </w:tr>
      <w:tr w:rsidR="006A7E07" w:rsidRPr="0073574B" w:rsidTr="00C70065">
        <w:tc>
          <w:tcPr>
            <w:tcW w:w="927" w:type="dxa"/>
            <w:vAlign w:val="center"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6A7E07" w:rsidRPr="005253DD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6A7E07" w:rsidRPr="0073574B" w:rsidRDefault="006A7E07" w:rsidP="005D50DF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43" w:type="dxa"/>
          </w:tcPr>
          <w:p w:rsidR="006A7E07" w:rsidRP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Mục 2. Bảo vệ tài nguyên rừng</w:t>
            </w:r>
          </w:p>
          <w:p w:rsid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Mục 3. Bảo vệ tài nguyên động vật</w:t>
            </w:r>
          </w:p>
        </w:tc>
        <w:tc>
          <w:tcPr>
            <w:tcW w:w="2693" w:type="dxa"/>
          </w:tcPr>
          <w:p w:rsidR="006A7E07" w:rsidRPr="006A7E07" w:rsidRDefault="006A7E07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Tích hợp với mục 1 bài 36 và nội dung cả Bài 37 thành chủ đề đất và sinh vật</w:t>
            </w:r>
          </w:p>
        </w:tc>
      </w:tr>
      <w:tr w:rsidR="00264620" w:rsidRPr="0073574B" w:rsidTr="00264620">
        <w:tc>
          <w:tcPr>
            <w:tcW w:w="927" w:type="dxa"/>
            <w:vMerge w:val="restart"/>
            <w:vAlign w:val="center"/>
          </w:tcPr>
          <w:p w:rsidR="00264620" w:rsidRPr="005253DD" w:rsidRDefault="00264620" w:rsidP="0026462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02" w:type="dxa"/>
          </w:tcPr>
          <w:p w:rsidR="00264620" w:rsidRPr="005253DD" w:rsidRDefault="00264620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836" w:type="dxa"/>
          </w:tcPr>
          <w:p w:rsidR="00264620" w:rsidRPr="006A7E07" w:rsidRDefault="00264620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Chủ đề: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Đất và sinh vật</w:t>
            </w:r>
          </w:p>
        </w:tc>
        <w:tc>
          <w:tcPr>
            <w:tcW w:w="1943" w:type="dxa"/>
          </w:tcPr>
          <w:p w:rsidR="00264620" w:rsidRDefault="00264620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A7E07">
              <w:rPr>
                <w:rFonts w:ascii="Times New Roman" w:hAnsi="Times New Roman"/>
                <w:sz w:val="28"/>
                <w:szCs w:val="28"/>
              </w:rPr>
              <w:t>Mục 1. Đặc điểm chung của đất Việt Nam</w:t>
            </w:r>
          </w:p>
          <w:p w:rsidR="00264620" w:rsidRPr="006A7E07" w:rsidRDefault="00264620" w:rsidP="005D50D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37. 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ặc điểm sinh vật 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iệt</w:t>
            </w:r>
            <w:r w:rsidRPr="005253D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am.</w:t>
            </w:r>
          </w:p>
        </w:tc>
        <w:tc>
          <w:tcPr>
            <w:tcW w:w="2693" w:type="dxa"/>
          </w:tcPr>
          <w:p w:rsidR="00264620" w:rsidRDefault="00264620" w:rsidP="005D50DF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64620" w:rsidRPr="0073574B" w:rsidTr="00C70065">
        <w:tc>
          <w:tcPr>
            <w:tcW w:w="927" w:type="dxa"/>
            <w:vMerge/>
            <w:vAlign w:val="center"/>
          </w:tcPr>
          <w:p w:rsidR="00264620" w:rsidRPr="005253DD" w:rsidRDefault="00264620" w:rsidP="006A7E0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264620" w:rsidRPr="005253DD" w:rsidRDefault="00264620" w:rsidP="006A7E0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264620" w:rsidRPr="0073574B" w:rsidRDefault="00264620" w:rsidP="006A7E07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>B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39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ặc điểm chung của tự nhiên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>iệt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am. </w:t>
            </w:r>
          </w:p>
        </w:tc>
        <w:tc>
          <w:tcPr>
            <w:tcW w:w="1943" w:type="dxa"/>
          </w:tcPr>
          <w:p w:rsidR="00264620" w:rsidRPr="000156A7" w:rsidRDefault="00264620" w:rsidP="006A7E0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Cả bài</w:t>
            </w:r>
          </w:p>
        </w:tc>
        <w:tc>
          <w:tcPr>
            <w:tcW w:w="2693" w:type="dxa"/>
          </w:tcPr>
          <w:p w:rsidR="00264620" w:rsidRPr="000156A7" w:rsidRDefault="00264620" w:rsidP="006A7E0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156A7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Khuyến khích học sinh tự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đọc</w:t>
            </w:r>
          </w:p>
        </w:tc>
      </w:tr>
      <w:tr w:rsidR="00264620" w:rsidRPr="0073574B" w:rsidTr="00C70065">
        <w:tc>
          <w:tcPr>
            <w:tcW w:w="927" w:type="dxa"/>
            <w:vMerge/>
            <w:vAlign w:val="center"/>
          </w:tcPr>
          <w:p w:rsidR="00264620" w:rsidRPr="005253DD" w:rsidRDefault="00264620" w:rsidP="006A7E0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264620" w:rsidRPr="005253DD" w:rsidRDefault="00264620" w:rsidP="006A7E0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836" w:type="dxa"/>
          </w:tcPr>
          <w:p w:rsidR="00264620" w:rsidRPr="005253DD" w:rsidRDefault="00264620" w:rsidP="006A7E07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40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hực hành: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ọc lát cắt địa lí tự nhiên tổng hợp.</w:t>
            </w:r>
          </w:p>
        </w:tc>
        <w:tc>
          <w:tcPr>
            <w:tcW w:w="1943" w:type="dxa"/>
          </w:tcPr>
          <w:p w:rsidR="00264620" w:rsidRPr="000156A7" w:rsidRDefault="00264620" w:rsidP="006A7E0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2693" w:type="dxa"/>
          </w:tcPr>
          <w:p w:rsidR="00264620" w:rsidRPr="000156A7" w:rsidRDefault="00264620" w:rsidP="006A7E07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264620" w:rsidRPr="0073574B" w:rsidTr="00C70065">
        <w:tc>
          <w:tcPr>
            <w:tcW w:w="927" w:type="dxa"/>
            <w:vMerge w:val="restart"/>
            <w:vAlign w:val="center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836" w:type="dxa"/>
          </w:tcPr>
          <w:p w:rsidR="00264620" w:rsidRPr="0073574B" w:rsidRDefault="00264620" w:rsidP="00264620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41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iền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ắc và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ông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ắc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ắc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>ộ.</w:t>
            </w:r>
          </w:p>
        </w:tc>
        <w:tc>
          <w:tcPr>
            <w:tcW w:w="194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64620" w:rsidRPr="0073574B" w:rsidTr="00C70065">
        <w:tc>
          <w:tcPr>
            <w:tcW w:w="927" w:type="dxa"/>
            <w:vMerge/>
            <w:vAlign w:val="center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836" w:type="dxa"/>
          </w:tcPr>
          <w:p w:rsidR="00264620" w:rsidRPr="0073574B" w:rsidRDefault="00264620" w:rsidP="00264620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42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iền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ây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ắc và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ắc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lastRenderedPageBreak/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rung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>ộ.</w:t>
            </w:r>
          </w:p>
        </w:tc>
        <w:tc>
          <w:tcPr>
            <w:tcW w:w="194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64620" w:rsidRPr="0073574B" w:rsidTr="00C70065">
        <w:tc>
          <w:tcPr>
            <w:tcW w:w="927" w:type="dxa"/>
            <w:vMerge w:val="restart"/>
            <w:vAlign w:val="center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836" w:type="dxa"/>
          </w:tcPr>
          <w:p w:rsidR="00264620" w:rsidRPr="0073574B" w:rsidRDefault="00264620" w:rsidP="00264620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43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M</w:t>
            </w:r>
            <w:r>
              <w:rPr>
                <w:rFonts w:ascii="Times New Roman" w:hAnsi="Times New Roman"/>
                <w:sz w:val="28"/>
                <w:szCs w:val="28"/>
              </w:rPr>
              <w:t>iền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</w:rPr>
              <w:t>am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rung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>ộ và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am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B</w:t>
            </w:r>
            <w:r>
              <w:rPr>
                <w:rFonts w:ascii="Times New Roman" w:hAnsi="Times New Roman"/>
                <w:sz w:val="28"/>
                <w:szCs w:val="28"/>
              </w:rPr>
              <w:t>ộ.</w:t>
            </w:r>
          </w:p>
        </w:tc>
        <w:tc>
          <w:tcPr>
            <w:tcW w:w="194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64620" w:rsidRPr="0073574B" w:rsidTr="00C70065">
        <w:trPr>
          <w:trHeight w:val="443"/>
        </w:trPr>
        <w:tc>
          <w:tcPr>
            <w:tcW w:w="927" w:type="dxa"/>
            <w:vMerge/>
            <w:vAlign w:val="center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</w:tcPr>
          <w:p w:rsidR="00264620" w:rsidRPr="0073574B" w:rsidRDefault="00264620" w:rsidP="00264620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Bài</w:t>
            </w:r>
            <w:r w:rsidRPr="005253D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44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hực hành: </w:t>
            </w:r>
            <w:r w:rsidRPr="005253DD">
              <w:rPr>
                <w:rFonts w:ascii="Times New Roman" w:hAnsi="Times New Roman"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>ìm hiểu địa phương.</w:t>
            </w:r>
          </w:p>
        </w:tc>
        <w:tc>
          <w:tcPr>
            <w:tcW w:w="1943" w:type="dxa"/>
          </w:tcPr>
          <w:p w:rsidR="00264620" w:rsidRP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264620"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2693" w:type="dxa"/>
          </w:tcPr>
          <w:p w:rsidR="00264620" w:rsidRP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264620">
              <w:rPr>
                <w:rFonts w:ascii="Times New Roman" w:hAnsi="Times New Roman"/>
                <w:sz w:val="28"/>
                <w:szCs w:val="28"/>
              </w:rPr>
              <w:t>Không dạy</w:t>
            </w:r>
          </w:p>
        </w:tc>
      </w:tr>
      <w:tr w:rsidR="00264620" w:rsidRPr="0073574B" w:rsidTr="00C70065">
        <w:trPr>
          <w:trHeight w:val="443"/>
        </w:trPr>
        <w:tc>
          <w:tcPr>
            <w:tcW w:w="927" w:type="dxa"/>
            <w:vMerge/>
            <w:vAlign w:val="center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836" w:type="dxa"/>
          </w:tcPr>
          <w:p w:rsidR="00264620" w:rsidRPr="00A2130F" w:rsidRDefault="00264620" w:rsidP="00264620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2130F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1943" w:type="dxa"/>
          </w:tcPr>
          <w:p w:rsidR="00264620" w:rsidRP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64620" w:rsidRP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73574B" w:rsidTr="00C70065">
        <w:tc>
          <w:tcPr>
            <w:tcW w:w="927" w:type="dxa"/>
            <w:vAlign w:val="center"/>
          </w:tcPr>
          <w:p w:rsidR="00264620" w:rsidRPr="005253DD" w:rsidRDefault="001D0879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02" w:type="dxa"/>
          </w:tcPr>
          <w:p w:rsidR="00264620" w:rsidRPr="005253DD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836" w:type="dxa"/>
          </w:tcPr>
          <w:p w:rsidR="00264620" w:rsidRPr="00A2130F" w:rsidRDefault="00264620" w:rsidP="00264620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2130F">
              <w:rPr>
                <w:rFonts w:ascii="Times New Roman" w:hAnsi="Times New Roman"/>
                <w:b/>
                <w:sz w:val="28"/>
                <w:szCs w:val="28"/>
              </w:rPr>
              <w:t>Kiểm tra học kì II</w:t>
            </w:r>
          </w:p>
        </w:tc>
        <w:tc>
          <w:tcPr>
            <w:tcW w:w="194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693" w:type="dxa"/>
          </w:tcPr>
          <w:p w:rsidR="00264620" w:rsidRDefault="00264620" w:rsidP="00264620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264620" w:rsidRDefault="00264620" w:rsidP="00264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620" w:rsidRDefault="00264620" w:rsidP="00264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620" w:rsidRDefault="00264620" w:rsidP="00264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620" w:rsidRPr="005A633C" w:rsidRDefault="00264620" w:rsidP="00264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PHÂN PHỐI CHƯƠNG TRÌNH MÔN ĐỊA LÍ TRUNG HỌC CƠ SƠ THEO HƯỚNG GIẢM TẢI CỦA BỘ GD-ĐT</w:t>
      </w:r>
    </w:p>
    <w:p w:rsidR="00264620" w:rsidRPr="005A633C" w:rsidRDefault="00264620" w:rsidP="00264620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>MÔN ĐỊA LÍ LỚ</w:t>
      </w:r>
      <w:r>
        <w:rPr>
          <w:rFonts w:ascii="Times New Roman" w:hAnsi="Times New Roman" w:cs="Times New Roman"/>
          <w:b/>
          <w:sz w:val="28"/>
          <w:szCs w:val="28"/>
        </w:rPr>
        <w:t>P 9 – HỌC KỲ II</w:t>
      </w:r>
    </w:p>
    <w:p w:rsidR="00264620" w:rsidRDefault="00264620" w:rsidP="00264620">
      <w:pPr>
        <w:rPr>
          <w:rFonts w:ascii="Times New Roman" w:hAnsi="Times New Roman" w:cs="Times New Roman"/>
          <w:b/>
          <w:sz w:val="28"/>
          <w:szCs w:val="28"/>
        </w:rPr>
      </w:pPr>
      <w:r w:rsidRPr="005A633C">
        <w:rPr>
          <w:rFonts w:ascii="Times New Roman" w:hAnsi="Times New Roman" w:cs="Times New Roman"/>
          <w:b/>
          <w:sz w:val="28"/>
          <w:szCs w:val="28"/>
        </w:rPr>
        <w:t xml:space="preserve">NĂM HỌC: 2019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5A633C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"/>
        <w:gridCol w:w="771"/>
        <w:gridCol w:w="3585"/>
        <w:gridCol w:w="1673"/>
        <w:gridCol w:w="3288"/>
      </w:tblGrid>
      <w:tr w:rsidR="00264620" w:rsidRPr="00F12253" w:rsidTr="00264620">
        <w:trPr>
          <w:jc w:val="center"/>
        </w:trPr>
        <w:tc>
          <w:tcPr>
            <w:tcW w:w="884" w:type="dxa"/>
            <w:vAlign w:val="center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2253">
              <w:rPr>
                <w:rFonts w:ascii="Times New Roman" w:hAnsi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771" w:type="dxa"/>
            <w:vAlign w:val="center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2253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585" w:type="dxa"/>
            <w:vAlign w:val="center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2253">
              <w:rPr>
                <w:rFonts w:ascii="Times New Roman" w:hAnsi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3288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Hướng dẫn thực hiện</w:t>
            </w: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71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31: Vùng Đông Nam Bộ.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71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32: Vùng Đông Nam Bộ (tiếp theo)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71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33: Vùng Đông Nam Bộ (tiếp theo)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trHeight w:val="737"/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34: Thực hành: Phân tích một số ngành công nghiệp trọng điểm ở Đông Nam Bộ.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71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35: Vùng Đồng bằng sông Cửu Long.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71" w:type="dxa"/>
          </w:tcPr>
          <w:p w:rsidR="00264620" w:rsidRPr="00F12253" w:rsidRDefault="00264620" w:rsidP="004550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585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36: Vùng Đồng bằng sông Cửu Long (tiếp theo).</w:t>
            </w:r>
          </w:p>
        </w:tc>
        <w:tc>
          <w:tcPr>
            <w:tcW w:w="1673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4550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37: Thực hành: Vẽ và phân tích biểu đồ về tình hình sản xuất của ngành thủy sản ở Đồng bằng sông Cửu Long.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Ôn tập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Kiểm tra viết 1 tiết.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38: Phát triển tổng hợp kinh tế và bảo vệ tài nguyên môi trường biển – đảo.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39: Phát triển tổng hợp kinh tế và bảo vệ tài nguyên môi trường biển – đảo (tiếp theo).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40: Thực hành: Đánh giá tiềm năng kinh tế của các đảo ven bờ và tìm hiểu về ngành công nghiệp dầu khí.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Khuyến khích học sinh tự làm</w:t>
            </w: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:rsidR="00264620" w:rsidRPr="00F12253" w:rsidRDefault="00264620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Bài 41</w:t>
            </w:r>
            <w:r>
              <w:rPr>
                <w:rFonts w:ascii="Times New Roman" w:hAnsi="Times New Roman"/>
                <w:sz w:val="28"/>
                <w:szCs w:val="28"/>
              </w:rPr>
              <w:t>, 42, 43</w:t>
            </w:r>
            <w:r w:rsidRPr="00F12253">
              <w:rPr>
                <w:rFonts w:ascii="Times New Roman" w:hAnsi="Times New Roman"/>
                <w:sz w:val="28"/>
                <w:szCs w:val="28"/>
              </w:rPr>
              <w:t>: Địa lí tỉnh (thành phố).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Cả bài</w:t>
            </w: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GV hướng dẫn học sinh tự học</w:t>
            </w: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Ôn tập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620" w:rsidRPr="00F12253" w:rsidTr="00264620">
        <w:trPr>
          <w:jc w:val="center"/>
        </w:trPr>
        <w:tc>
          <w:tcPr>
            <w:tcW w:w="884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71" w:type="dxa"/>
          </w:tcPr>
          <w:p w:rsidR="00264620" w:rsidRPr="00F12253" w:rsidRDefault="00B3779A" w:rsidP="00264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585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  <w:r w:rsidRPr="00F12253">
              <w:rPr>
                <w:rFonts w:ascii="Times New Roman" w:hAnsi="Times New Roman"/>
                <w:sz w:val="28"/>
                <w:szCs w:val="28"/>
              </w:rPr>
              <w:t>Kiểm tra học kì II.</w:t>
            </w:r>
          </w:p>
        </w:tc>
        <w:tc>
          <w:tcPr>
            <w:tcW w:w="1673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264620" w:rsidRPr="00F12253" w:rsidRDefault="00264620" w:rsidP="0026462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633C" w:rsidRPr="005A633C" w:rsidRDefault="005A633C" w:rsidP="005A633C">
      <w:pPr>
        <w:rPr>
          <w:rFonts w:ascii="Times New Roman" w:hAnsi="Times New Roman" w:cs="Times New Roman"/>
          <w:b/>
          <w:sz w:val="28"/>
          <w:szCs w:val="28"/>
        </w:rPr>
      </w:pPr>
    </w:p>
    <w:p w:rsidR="00456640" w:rsidRDefault="00456640"/>
    <w:sectPr w:rsidR="00456640" w:rsidSect="00264620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9F"/>
    <w:rsid w:val="0000649F"/>
    <w:rsid w:val="000156A7"/>
    <w:rsid w:val="0011783F"/>
    <w:rsid w:val="001B51CA"/>
    <w:rsid w:val="001D0879"/>
    <w:rsid w:val="00264620"/>
    <w:rsid w:val="0039466F"/>
    <w:rsid w:val="003E7D87"/>
    <w:rsid w:val="004560B1"/>
    <w:rsid w:val="00456640"/>
    <w:rsid w:val="0059550A"/>
    <w:rsid w:val="005A633C"/>
    <w:rsid w:val="005D50DF"/>
    <w:rsid w:val="00692D8A"/>
    <w:rsid w:val="006A7E07"/>
    <w:rsid w:val="00807D0C"/>
    <w:rsid w:val="009B3975"/>
    <w:rsid w:val="00A950E5"/>
    <w:rsid w:val="00B374A9"/>
    <w:rsid w:val="00B3779A"/>
    <w:rsid w:val="00B808EE"/>
    <w:rsid w:val="00C70065"/>
    <w:rsid w:val="00D36D2E"/>
    <w:rsid w:val="00D91AF2"/>
    <w:rsid w:val="00DD1B50"/>
    <w:rsid w:val="00DF15FE"/>
    <w:rsid w:val="00E43DB5"/>
    <w:rsid w:val="00EA0397"/>
    <w:rsid w:val="00FA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006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00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MyPhuoc</cp:lastModifiedBy>
  <cp:revision>2</cp:revision>
  <dcterms:created xsi:type="dcterms:W3CDTF">2020-04-06T07:57:00Z</dcterms:created>
  <dcterms:modified xsi:type="dcterms:W3CDTF">2020-04-06T07:57:00Z</dcterms:modified>
</cp:coreProperties>
</file>